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8E502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233662CF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 xml:space="preserve"> (stánok č. 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 xml:space="preserve"> – drevený uzamykateľný stánok a miesto pre stánok č. 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>a – vlastný prístrešok ako prídavný k stánku č.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>)</w:t>
      </w:r>
    </w:p>
    <w:p w14:paraId="78795405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61994631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26A1BD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5F3DB368" wp14:editId="5D18769E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0E8B8370" wp14:editId="193E12B7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7517A4A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138D9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42B3F8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A320DC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D47EB1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1333D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B9830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9E439A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3845F2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446BA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E3073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98942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77BD6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3A93B1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E4B7BD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0DB260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724E871F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7D60C4B4" wp14:editId="04671F83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03308A48" wp14:editId="7835ADA4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2B363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3E536358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2016EDA1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01C8BD67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0D16C321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3D4890FF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3EF6676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323A93A3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0C3E94BB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57DC8C78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305BCD2" w14:textId="4E66CB1B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0E640F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0E640F">
        <w:rPr>
          <w:lang w:val="sk-SK" w:eastAsia="sk-SK"/>
        </w:rPr>
        <w:t>2</w:t>
      </w:r>
      <w:r w:rsidR="008C109A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4B5898" w:rsidRPr="004B5898">
        <w:rPr>
          <w:b/>
          <w:bCs/>
          <w:lang w:val="sk-SK" w:eastAsia="sk-SK"/>
        </w:rPr>
        <w:t>9</w:t>
      </w:r>
      <w:r w:rsidRPr="004B5898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="00B10F62">
        <w:rPr>
          <w:lang w:val="sk-SK" w:eastAsia="sk-SK"/>
        </w:rPr>
        <w:t xml:space="preserve"> na Mierovom námestí</w:t>
      </w:r>
      <w:r w:rsidRPr="00E2597C">
        <w:rPr>
          <w:lang w:val="sk-SK" w:eastAsia="sk-SK"/>
        </w:rPr>
        <w:t>.</w:t>
      </w:r>
    </w:p>
    <w:p w14:paraId="4E29AD57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2FEBAF69" w14:textId="1ABF92A1" w:rsidR="00235A42" w:rsidRDefault="00235A42" w:rsidP="00235A42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</w:t>
      </w:r>
      <w:r w:rsidR="001417E5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: </w:t>
      </w:r>
      <w:r>
        <w:rPr>
          <w:rFonts w:cs="Arial"/>
        </w:rPr>
        <w:t>grilované jedlá + cigánska</w:t>
      </w:r>
      <w:r w:rsidR="00C33C20">
        <w:rPr>
          <w:rFonts w:cs="Arial"/>
        </w:rPr>
        <w:t xml:space="preserve"> a pod.</w:t>
      </w:r>
    </w:p>
    <w:p w14:paraId="7FB50996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E640F"/>
    <w:rsid w:val="000F6BEE"/>
    <w:rsid w:val="0012109D"/>
    <w:rsid w:val="001417E5"/>
    <w:rsid w:val="002065EF"/>
    <w:rsid w:val="0023367F"/>
    <w:rsid w:val="00235A42"/>
    <w:rsid w:val="002D7809"/>
    <w:rsid w:val="002E3F50"/>
    <w:rsid w:val="00327800"/>
    <w:rsid w:val="003F2EA5"/>
    <w:rsid w:val="00473FEA"/>
    <w:rsid w:val="004B5898"/>
    <w:rsid w:val="00504567"/>
    <w:rsid w:val="00532DB5"/>
    <w:rsid w:val="0056762B"/>
    <w:rsid w:val="00621B44"/>
    <w:rsid w:val="00680F70"/>
    <w:rsid w:val="0071622F"/>
    <w:rsid w:val="007C5BEA"/>
    <w:rsid w:val="008C109A"/>
    <w:rsid w:val="00926F2C"/>
    <w:rsid w:val="009518EE"/>
    <w:rsid w:val="009D00CE"/>
    <w:rsid w:val="009D0DB8"/>
    <w:rsid w:val="00A67896"/>
    <w:rsid w:val="00B10F62"/>
    <w:rsid w:val="00BC5E6B"/>
    <w:rsid w:val="00C33C20"/>
    <w:rsid w:val="00CA3403"/>
    <w:rsid w:val="00CC2CF7"/>
    <w:rsid w:val="00DD7180"/>
    <w:rsid w:val="00DF725F"/>
    <w:rsid w:val="00E2597C"/>
    <w:rsid w:val="00E27060"/>
    <w:rsid w:val="00E61666"/>
    <w:rsid w:val="00EE2B6E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F7E23B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27</cp:revision>
  <cp:lastPrinted>2017-09-22T04:24:00Z</cp:lastPrinted>
  <dcterms:created xsi:type="dcterms:W3CDTF">2015-09-13T17:21:00Z</dcterms:created>
  <dcterms:modified xsi:type="dcterms:W3CDTF">2025-07-30T06:29:00Z</dcterms:modified>
</cp:coreProperties>
</file>